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72E2" w14:textId="292F32ED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колодца</w:t>
      </w:r>
    </w:p>
    <w:p w14:paraId="72BA2323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9E2EA27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13DBE7F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8C1F04A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F45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32C4523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4652C1B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859B9DD" w14:textId="2759C7A7" w:rsidR="001F1961" w:rsidRPr="00401420" w:rsidRDefault="001F1961" w:rsidP="001F19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r>
        <w:rPr>
          <w:rFonts w:ascii="Times New Roman" w:hAnsi="Times New Roman" w:cs="Times New Roman"/>
          <w:sz w:val="24"/>
          <w:szCs w:val="24"/>
          <w:lang w:val="ru-RU"/>
        </w:rPr>
        <w:t>колодца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53C13A5" w14:textId="77777777" w:rsidR="001F1961" w:rsidRPr="00401420" w:rsidRDefault="001F1961" w:rsidP="001F19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</w:p>
    <w:p w14:paraId="1CCAA245" w14:textId="3A4D1687" w:rsidR="001F1961" w:rsidRDefault="001F1961" w:rsidP="001F19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Диаметр _______ 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A66101C" w14:textId="10D842ED" w:rsidR="001F1961" w:rsidRPr="008E1344" w:rsidRDefault="001F1961" w:rsidP="001F19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патрубков: _____мм</w:t>
      </w:r>
    </w:p>
    <w:p w14:paraId="538C3ACA" w14:textId="0155F2B8" w:rsidR="008E1344" w:rsidRPr="00401420" w:rsidRDefault="008E1344" w:rsidP="001F19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Высота без горловины: ____ мм</w:t>
      </w:r>
    </w:p>
    <w:p w14:paraId="24BFF853" w14:textId="51B34D78" w:rsidR="001F1961" w:rsidRPr="008E1344" w:rsidRDefault="001F1961" w:rsidP="008E13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1344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8E1344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8E134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E1344">
        <w:rPr>
          <w:rFonts w:ascii="Times New Roman" w:hAnsi="Times New Roman" w:cs="Times New Roman"/>
          <w:sz w:val="24"/>
          <w:szCs w:val="24"/>
        </w:rPr>
        <w:t> </w:t>
      </w:r>
    </w:p>
    <w:p w14:paraId="73A65806" w14:textId="62FA948A" w:rsidR="001F1961" w:rsidRPr="001F1961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1F1961"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 w:rsidR="001F1961"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="001F1961"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1F1961"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="001F1961"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="001F1961"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 w:rsidR="001F1961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3561F904" w14:textId="6C05E3C1" w:rsidR="001F1961" w:rsidRPr="00401420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1F1961">
        <w:rPr>
          <w:rFonts w:ascii="Times New Roman" w:hAnsi="Times New Roman" w:cs="Times New Roman"/>
          <w:sz w:val="24"/>
          <w:szCs w:val="24"/>
          <w:lang w:val="ru-RU"/>
        </w:rPr>
        <w:t>Вид колодца: _____________________</w:t>
      </w:r>
    </w:p>
    <w:p w14:paraId="4F8BD025" w14:textId="5D3E8B22" w:rsidR="001F1961" w:rsidRPr="008E1344" w:rsidRDefault="001F1961" w:rsidP="008E13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1344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8E134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8E1344">
        <w:rPr>
          <w:rFonts w:ascii="Times New Roman" w:hAnsi="Times New Roman" w:cs="Times New Roman"/>
          <w:sz w:val="24"/>
          <w:szCs w:val="24"/>
        </w:rPr>
        <w:t> </w:t>
      </w:r>
    </w:p>
    <w:p w14:paraId="41BCFFEC" w14:textId="54394953" w:rsidR="001F1961" w:rsidRPr="00401420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Рабочая температура: от ____ до ____ </w:t>
      </w:r>
      <w:r w:rsidRPr="008E1344">
        <w:rPr>
          <w:rFonts w:ascii="Times New Roman" w:hAnsi="Times New Roman" w:cs="Times New Roman"/>
          <w:sz w:val="24"/>
          <w:szCs w:val="24"/>
        </w:rPr>
        <w:t>°C</w:t>
      </w:r>
    </w:p>
    <w:p w14:paraId="0AB2CA78" w14:textId="64BB59B0" w:rsidR="001F1961" w:rsidRPr="008E1344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1F1961" w:rsidRPr="008E1344">
        <w:rPr>
          <w:rFonts w:ascii="Times New Roman" w:hAnsi="Times New Roman" w:cs="Times New Roman"/>
          <w:sz w:val="24"/>
          <w:szCs w:val="24"/>
          <w:lang w:val="ru-RU"/>
        </w:rPr>
        <w:t>Количество полок: ________</w:t>
      </w:r>
    </w:p>
    <w:p w14:paraId="080E06E2" w14:textId="376C1747" w:rsidR="001F1961" w:rsidRPr="008E1344" w:rsidRDefault="008E1344" w:rsidP="008E13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1344">
        <w:rPr>
          <w:rFonts w:ascii="Times New Roman" w:hAnsi="Times New Roman" w:cs="Times New Roman"/>
          <w:sz w:val="24"/>
          <w:szCs w:val="24"/>
          <w:lang w:val="ru-RU"/>
        </w:rPr>
        <w:t>Грунтозацепы</w:t>
      </w:r>
      <w:r w:rsidR="001F1961" w:rsidRPr="008E134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E1344">
        <w:rPr>
          <w:rFonts w:ascii="Times New Roman" w:hAnsi="Times New Roman" w:cs="Times New Roman"/>
          <w:sz w:val="24"/>
          <w:szCs w:val="24"/>
          <w:lang w:val="ru-RU"/>
        </w:rPr>
        <w:t>____ шт.</w:t>
      </w:r>
    </w:p>
    <w:p w14:paraId="1D2AC2CD" w14:textId="417A95D6" w:rsidR="001F1961" w:rsidRPr="002A338B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Ребра жесткости: </w:t>
      </w:r>
      <w:r>
        <w:rPr>
          <w:rFonts w:ascii="Times New Roman" w:hAnsi="Times New Roman" w:cs="Times New Roman"/>
          <w:sz w:val="24"/>
          <w:szCs w:val="24"/>
          <w:lang w:val="ru-RU"/>
        </w:rPr>
        <w:t>____ шт.</w:t>
      </w:r>
    </w:p>
    <w:p w14:paraId="0C7FFCE1" w14:textId="1F8962E2" w:rsidR="001F1961" w:rsidRPr="00401420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="001F1961">
        <w:rPr>
          <w:rFonts w:ascii="Times New Roman" w:hAnsi="Times New Roman" w:cs="Times New Roman"/>
          <w:sz w:val="24"/>
          <w:szCs w:val="24"/>
          <w:lang w:val="ru-RU"/>
        </w:rPr>
        <w:t>Утепление: есть / нет</w:t>
      </w:r>
    </w:p>
    <w:p w14:paraId="25150561" w14:textId="71A40A13" w:rsidR="001F1961" w:rsidRPr="002A338B" w:rsidRDefault="008E1344" w:rsidP="008E13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1F1961" w:rsidRPr="00401420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</w:t>
      </w:r>
      <w:r w:rsidR="001F1961"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="001F1961"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27C1236" w14:textId="430A7D6D" w:rsidR="001F1961" w:rsidRPr="008E1344" w:rsidRDefault="001F1961" w:rsidP="008E13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E1344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="008E1344">
        <w:rPr>
          <w:rFonts w:ascii="Times New Roman" w:hAnsi="Times New Roman" w:cs="Times New Roman"/>
          <w:sz w:val="24"/>
          <w:szCs w:val="24"/>
          <w:lang w:val="ru-RU"/>
        </w:rPr>
        <w:t>колодцев</w:t>
      </w:r>
      <w:r w:rsidRPr="008E1344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8E134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1344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8E1344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8E1344">
        <w:rPr>
          <w:rFonts w:ascii="Times New Roman" w:hAnsi="Times New Roman" w:cs="Times New Roman"/>
          <w:sz w:val="24"/>
          <w:szCs w:val="24"/>
        </w:rPr>
        <w:t> </w:t>
      </w:r>
    </w:p>
    <w:p w14:paraId="5CD36F64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6653E00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5084457" w14:textId="77777777" w:rsidR="001F1961" w:rsidRPr="00401420" w:rsidRDefault="001F1961" w:rsidP="001F1961">
      <w:pPr>
        <w:rPr>
          <w:rFonts w:ascii="Times New Roman" w:hAnsi="Times New Roman" w:cs="Times New Roman"/>
          <w:sz w:val="24"/>
          <w:szCs w:val="24"/>
        </w:rPr>
      </w:pPr>
    </w:p>
    <w:p w14:paraId="33930590" w14:textId="77777777" w:rsidR="002A3C51" w:rsidRDefault="002A3C51"/>
    <w:sectPr w:rsidR="002A3C51" w:rsidSect="001F1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B3558"/>
    <w:multiLevelType w:val="hybridMultilevel"/>
    <w:tmpl w:val="92DEB4DC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5668A"/>
    <w:multiLevelType w:val="hybridMultilevel"/>
    <w:tmpl w:val="BE88FAE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5354C"/>
    <w:multiLevelType w:val="hybridMultilevel"/>
    <w:tmpl w:val="0FBCF0F6"/>
    <w:lvl w:ilvl="0" w:tplc="2000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B4"/>
    <w:rsid w:val="001F1961"/>
    <w:rsid w:val="002A3C51"/>
    <w:rsid w:val="00366F18"/>
    <w:rsid w:val="004854B4"/>
    <w:rsid w:val="008E1344"/>
    <w:rsid w:val="00B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9C3E"/>
  <w15:chartTrackingRefBased/>
  <w15:docId w15:val="{1973DD0F-5BBB-48D7-A75F-412EAD3C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2026-01-26T10:27:00Z</dcterms:created>
  <dcterms:modified xsi:type="dcterms:W3CDTF">2026-01-26T10:43:00Z</dcterms:modified>
</cp:coreProperties>
</file>